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关于拟拨付2026年6月公益性岗位人员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补贴资金明细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为了进一步推进市委、市政府关于就业惠民政策的实施，严格按照就业资金拨付流程，确保民生保障资金的使用安全，现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拟拨付全区202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6月公益性岗位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社保补贴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、生活补助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人员进行公示：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达坂城区享受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公益性岗位生活补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助15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人，合计金额</w:t>
      </w:r>
      <w:r>
        <w:rPr>
          <w:rFonts w:hint="eastAsia" w:ascii="Times New Roman" w:hAnsi="Times New Roman" w:eastAsia="方正仿宋_GBK" w:cs="Times New Roman"/>
          <w:sz w:val="32"/>
          <w:szCs w:val="40"/>
          <w:highlight w:val="none"/>
          <w:lang w:val="en-US" w:eastAsia="zh-CN"/>
        </w:rPr>
        <w:t>52713.35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元。</w:t>
      </w:r>
      <w:bookmarkStart w:id="0" w:name="_GoBack"/>
      <w:bookmarkEnd w:id="0"/>
    </w:p>
    <w:tbl>
      <w:tblPr>
        <w:tblStyle w:val="2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878"/>
        <w:gridCol w:w="2009"/>
        <w:gridCol w:w="1399"/>
        <w:gridCol w:w="15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所属乡镇、街道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社保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工资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锁*明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达坂城镇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马*燕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达坂城镇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王*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达坂城镇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古**·*沙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柴窝堡街道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赛**·***英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柴窝堡街道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古**·***木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柴窝堡街道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木***·**逊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东沟乡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阿***·***拉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阿克苏乡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莫***·***克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阿克苏乡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帕***·***克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阿克苏乡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加****·*旦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阿克苏乡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李*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西沟乡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王*洪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艾维尔沟街道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马*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柴窝堡街道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560" w:lineRule="exact"/>
              <w:ind w:left="425" w:leftChars="0" w:right="0" w:hanging="425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古**尔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柴窝堡街道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1900.89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0FC74D"/>
    <w:multiLevelType w:val="singleLevel"/>
    <w:tmpl w:val="E90FC74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Y2YzMjYyNDhmY2Y2YTRlMWFkMjUyZDYxODIzZTMifQ=="/>
  </w:docVars>
  <w:rsids>
    <w:rsidRoot w:val="00172A27"/>
    <w:rsid w:val="00975D66"/>
    <w:rsid w:val="00CB7F1D"/>
    <w:rsid w:val="05DB66F5"/>
    <w:rsid w:val="06B62CBE"/>
    <w:rsid w:val="08085570"/>
    <w:rsid w:val="08634B06"/>
    <w:rsid w:val="091F4B21"/>
    <w:rsid w:val="0A233BEB"/>
    <w:rsid w:val="0A954D77"/>
    <w:rsid w:val="0B537169"/>
    <w:rsid w:val="0B591AAE"/>
    <w:rsid w:val="0EAD49A7"/>
    <w:rsid w:val="0EB63DA0"/>
    <w:rsid w:val="0F2E6ABC"/>
    <w:rsid w:val="10844CD9"/>
    <w:rsid w:val="10FF439F"/>
    <w:rsid w:val="12980339"/>
    <w:rsid w:val="12B575E5"/>
    <w:rsid w:val="136C3679"/>
    <w:rsid w:val="14006CAB"/>
    <w:rsid w:val="140D6614"/>
    <w:rsid w:val="14487814"/>
    <w:rsid w:val="151D22C2"/>
    <w:rsid w:val="152304AC"/>
    <w:rsid w:val="157F7488"/>
    <w:rsid w:val="160D345A"/>
    <w:rsid w:val="17774D1D"/>
    <w:rsid w:val="17F75219"/>
    <w:rsid w:val="18B60C8B"/>
    <w:rsid w:val="1AD5150D"/>
    <w:rsid w:val="1ADA4F1E"/>
    <w:rsid w:val="1B6A03DF"/>
    <w:rsid w:val="1BF418F8"/>
    <w:rsid w:val="1CAC30F2"/>
    <w:rsid w:val="1D84721B"/>
    <w:rsid w:val="200C571B"/>
    <w:rsid w:val="20D11ECB"/>
    <w:rsid w:val="229D5007"/>
    <w:rsid w:val="22C33B28"/>
    <w:rsid w:val="249441E7"/>
    <w:rsid w:val="2565115D"/>
    <w:rsid w:val="26ED5E31"/>
    <w:rsid w:val="283C01A7"/>
    <w:rsid w:val="28B5472C"/>
    <w:rsid w:val="2ABE1FBE"/>
    <w:rsid w:val="2B5E4B39"/>
    <w:rsid w:val="2C2A076C"/>
    <w:rsid w:val="2C5030EA"/>
    <w:rsid w:val="2C8E62CA"/>
    <w:rsid w:val="2D2F3417"/>
    <w:rsid w:val="2DDA6B86"/>
    <w:rsid w:val="2E2E53CA"/>
    <w:rsid w:val="2EA36630"/>
    <w:rsid w:val="2EC6434A"/>
    <w:rsid w:val="2F0638BF"/>
    <w:rsid w:val="2F6D7E29"/>
    <w:rsid w:val="2F8D01B1"/>
    <w:rsid w:val="30EC0F07"/>
    <w:rsid w:val="32C1174C"/>
    <w:rsid w:val="358E4C8F"/>
    <w:rsid w:val="36AA0428"/>
    <w:rsid w:val="375D523C"/>
    <w:rsid w:val="37F35EAF"/>
    <w:rsid w:val="381046D5"/>
    <w:rsid w:val="385B0E4C"/>
    <w:rsid w:val="385D463E"/>
    <w:rsid w:val="38B83CEE"/>
    <w:rsid w:val="39453D3B"/>
    <w:rsid w:val="394E0FA2"/>
    <w:rsid w:val="3BD65582"/>
    <w:rsid w:val="3C0C3393"/>
    <w:rsid w:val="3C697EA9"/>
    <w:rsid w:val="3D513BA1"/>
    <w:rsid w:val="3D606F05"/>
    <w:rsid w:val="3D6562C9"/>
    <w:rsid w:val="3E433328"/>
    <w:rsid w:val="3E5659BB"/>
    <w:rsid w:val="405C29FD"/>
    <w:rsid w:val="410929EC"/>
    <w:rsid w:val="41B82E6B"/>
    <w:rsid w:val="444543C8"/>
    <w:rsid w:val="447F2366"/>
    <w:rsid w:val="453B7401"/>
    <w:rsid w:val="456E723D"/>
    <w:rsid w:val="460D728B"/>
    <w:rsid w:val="475A6773"/>
    <w:rsid w:val="483D5617"/>
    <w:rsid w:val="4B6D296A"/>
    <w:rsid w:val="4C785FB0"/>
    <w:rsid w:val="4D522B70"/>
    <w:rsid w:val="4FFC0048"/>
    <w:rsid w:val="510B4A1B"/>
    <w:rsid w:val="51876702"/>
    <w:rsid w:val="51A35AFC"/>
    <w:rsid w:val="521C7446"/>
    <w:rsid w:val="523B1937"/>
    <w:rsid w:val="54C36C6C"/>
    <w:rsid w:val="55686829"/>
    <w:rsid w:val="557355CF"/>
    <w:rsid w:val="55D50F56"/>
    <w:rsid w:val="564E1B99"/>
    <w:rsid w:val="571050A0"/>
    <w:rsid w:val="58386F1F"/>
    <w:rsid w:val="59AE588C"/>
    <w:rsid w:val="5A1804F3"/>
    <w:rsid w:val="5A434358"/>
    <w:rsid w:val="5AEB5C08"/>
    <w:rsid w:val="5BC74969"/>
    <w:rsid w:val="5D8D11F8"/>
    <w:rsid w:val="5D9A62C6"/>
    <w:rsid w:val="5DED6FB9"/>
    <w:rsid w:val="5EB36A3D"/>
    <w:rsid w:val="5EDF3E7D"/>
    <w:rsid w:val="5EE052D0"/>
    <w:rsid w:val="5F3936E2"/>
    <w:rsid w:val="5FAD1704"/>
    <w:rsid w:val="61154AB0"/>
    <w:rsid w:val="613E4B6B"/>
    <w:rsid w:val="61A179E0"/>
    <w:rsid w:val="620E5485"/>
    <w:rsid w:val="62262592"/>
    <w:rsid w:val="62C400FC"/>
    <w:rsid w:val="65554CF2"/>
    <w:rsid w:val="66665A8F"/>
    <w:rsid w:val="669435F8"/>
    <w:rsid w:val="67CA7717"/>
    <w:rsid w:val="67DD27BD"/>
    <w:rsid w:val="67E02AE3"/>
    <w:rsid w:val="67E30426"/>
    <w:rsid w:val="684304FF"/>
    <w:rsid w:val="69665374"/>
    <w:rsid w:val="6E2C6155"/>
    <w:rsid w:val="6E723A50"/>
    <w:rsid w:val="70343755"/>
    <w:rsid w:val="70C76378"/>
    <w:rsid w:val="7119657A"/>
    <w:rsid w:val="717C1858"/>
    <w:rsid w:val="74A41203"/>
    <w:rsid w:val="750F6C02"/>
    <w:rsid w:val="757D2730"/>
    <w:rsid w:val="75957149"/>
    <w:rsid w:val="76C749BC"/>
    <w:rsid w:val="776D5ECB"/>
    <w:rsid w:val="785509E9"/>
    <w:rsid w:val="797A3688"/>
    <w:rsid w:val="7A083577"/>
    <w:rsid w:val="7AEB0820"/>
    <w:rsid w:val="7BCD57F9"/>
    <w:rsid w:val="7C265539"/>
    <w:rsid w:val="7D344E0E"/>
    <w:rsid w:val="7E562EC9"/>
    <w:rsid w:val="7EE051D4"/>
    <w:rsid w:val="7F5B5A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6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0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5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41"/>
    <w:basedOn w:val="4"/>
    <w:qFormat/>
    <w:uiPriority w:val="0"/>
    <w:rPr>
      <w:rFonts w:ascii="Arial" w:hAnsi="Arial" w:cs="Arial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1764</Words>
  <Characters>2670</Characters>
  <Lines>1</Lines>
  <Paragraphs>1</Paragraphs>
  <TotalTime>1</TotalTime>
  <ScaleCrop>false</ScaleCrop>
  <LinksUpToDate>false</LinksUpToDate>
  <CharactersWithSpaces>2703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cp:lastPrinted>2025-07-08T03:48:00Z</cp:lastPrinted>
  <dcterms:modified xsi:type="dcterms:W3CDTF">2026-06-18T09:34:07Z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CF1ABD6FDF394604BF81141FD0C3D7D0_13</vt:lpwstr>
  </property>
  <property fmtid="{D5CDD505-2E9C-101B-9397-08002B2CF9AE}" pid="4" name="KSOTemplateDocerSaveRecord">
    <vt:lpwstr>eyJoZGlkIjoiMjJjNTdiZWIwZjdjZGJkNjFjYzhjOTIyN2JjNzkxZGYifQ==</vt:lpwstr>
  </property>
</Properties>
</file>